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0D19" w14:textId="77777777" w:rsidR="00991A39" w:rsidRPr="005B24B5" w:rsidRDefault="005B24B5" w:rsidP="005B24B5">
      <w:pPr>
        <w:jc w:val="center"/>
        <w:rPr>
          <w:b/>
          <w:sz w:val="48"/>
          <w:lang w:val="en-US"/>
        </w:rPr>
      </w:pPr>
      <w:r w:rsidRPr="005B24B5">
        <w:rPr>
          <w:b/>
          <w:sz w:val="48"/>
          <w:lang w:val="en-US"/>
        </w:rPr>
        <w:t>Trustee Application Form</w:t>
      </w:r>
    </w:p>
    <w:p w14:paraId="6CC14F72" w14:textId="77777777" w:rsidR="005B24B5" w:rsidRPr="005B24B5" w:rsidRDefault="005B24B5">
      <w:pPr>
        <w:rPr>
          <w:b/>
          <w:sz w:val="28"/>
          <w:lang w:val="en-US"/>
        </w:rPr>
      </w:pPr>
      <w:r w:rsidRPr="005B24B5">
        <w:rPr>
          <w:b/>
          <w:sz w:val="28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5853"/>
      </w:tblGrid>
      <w:tr w:rsidR="005B24B5" w14:paraId="1928CB16" w14:textId="77777777" w:rsidTr="00791E5B">
        <w:trPr>
          <w:trHeight w:val="567"/>
        </w:trPr>
        <w:tc>
          <w:tcPr>
            <w:tcW w:w="3227" w:type="dxa"/>
          </w:tcPr>
          <w:p w14:paraId="771974DA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Name</w:t>
            </w:r>
          </w:p>
        </w:tc>
        <w:sdt>
          <w:sdtPr>
            <w:rPr>
              <w:bCs/>
              <w:lang w:val="en-US"/>
            </w:rPr>
            <w:id w:val="-1651905936"/>
            <w:placeholder>
              <w:docPart w:val="6C9DB215321A4B2482E51F4D5AD06598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26A4BE64" w14:textId="18D58B70" w:rsidR="005B24B5" w:rsidRPr="00C40ADD" w:rsidRDefault="00791E5B" w:rsidP="00BF6F91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56E58AAC" w14:textId="77777777" w:rsidTr="00791E5B">
        <w:trPr>
          <w:trHeight w:val="567"/>
        </w:trPr>
        <w:tc>
          <w:tcPr>
            <w:tcW w:w="3227" w:type="dxa"/>
          </w:tcPr>
          <w:p w14:paraId="25D3DA91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Address</w:t>
            </w:r>
          </w:p>
        </w:tc>
        <w:sdt>
          <w:sdtPr>
            <w:rPr>
              <w:bCs/>
              <w:lang w:val="en-US"/>
            </w:rPr>
            <w:id w:val="1307744758"/>
            <w:placeholder>
              <w:docPart w:val="E52CD281EA05493CB7E0D5BD28129F84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4B74B235" w14:textId="6827214E" w:rsidR="005B24B5" w:rsidRPr="00C40ADD" w:rsidRDefault="00791E5B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47B7D990" w14:textId="77777777" w:rsidTr="00791E5B">
        <w:trPr>
          <w:trHeight w:val="567"/>
        </w:trPr>
        <w:tc>
          <w:tcPr>
            <w:tcW w:w="3227" w:type="dxa"/>
          </w:tcPr>
          <w:p w14:paraId="5B8F553A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Home Phone</w:t>
            </w:r>
          </w:p>
        </w:tc>
        <w:sdt>
          <w:sdtPr>
            <w:rPr>
              <w:bCs/>
              <w:lang w:val="en-US"/>
            </w:rPr>
            <w:id w:val="681791567"/>
            <w:placeholder>
              <w:docPart w:val="2BDA9475CBCE49B4ACB3A93CDA52A018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24C57F78" w14:textId="23463602" w:rsidR="005B24B5" w:rsidRPr="00C40ADD" w:rsidRDefault="00791E5B" w:rsidP="00BF6F91">
                <w:pPr>
                  <w:ind w:firstLine="33"/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35030E2A" w14:textId="77777777" w:rsidTr="00791E5B">
        <w:trPr>
          <w:trHeight w:val="567"/>
        </w:trPr>
        <w:tc>
          <w:tcPr>
            <w:tcW w:w="3227" w:type="dxa"/>
          </w:tcPr>
          <w:p w14:paraId="042F2414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Work Phone</w:t>
            </w:r>
          </w:p>
        </w:tc>
        <w:sdt>
          <w:sdtPr>
            <w:rPr>
              <w:bCs/>
              <w:lang w:val="en-US"/>
            </w:rPr>
            <w:id w:val="-1021004642"/>
            <w:placeholder>
              <w:docPart w:val="CDAFD7B1D5E041279A6A2A02DAA62F27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1F87BA4E" w14:textId="3A51E3BF" w:rsidR="005B24B5" w:rsidRDefault="00791E5B">
                <w:pPr>
                  <w:rPr>
                    <w:b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5B8C" w14:paraId="24D71870" w14:textId="77777777" w:rsidTr="00791E5B">
        <w:trPr>
          <w:trHeight w:val="567"/>
        </w:trPr>
        <w:tc>
          <w:tcPr>
            <w:tcW w:w="3227" w:type="dxa"/>
          </w:tcPr>
          <w:p w14:paraId="1A368BA8" w14:textId="77777777" w:rsidR="00195B8C" w:rsidRPr="005B24B5" w:rsidRDefault="00195B8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Mobile</w:t>
            </w:r>
          </w:p>
        </w:tc>
        <w:sdt>
          <w:sdtPr>
            <w:rPr>
              <w:bCs/>
              <w:lang w:val="en-US"/>
            </w:rPr>
            <w:id w:val="-397058449"/>
            <w:placeholder>
              <w:docPart w:val="B2BFC2E7D831432088ED6E8D44F1B9C5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39985A90" w14:textId="12706E74" w:rsidR="00195B8C" w:rsidRDefault="00791E5B">
                <w:pPr>
                  <w:rPr>
                    <w:b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57945859" w14:textId="77777777" w:rsidTr="00791E5B">
        <w:trPr>
          <w:trHeight w:val="567"/>
        </w:trPr>
        <w:tc>
          <w:tcPr>
            <w:tcW w:w="3227" w:type="dxa"/>
          </w:tcPr>
          <w:p w14:paraId="773DFBC1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Email</w:t>
            </w:r>
          </w:p>
        </w:tc>
        <w:sdt>
          <w:sdtPr>
            <w:rPr>
              <w:bCs/>
              <w:lang w:val="en-US"/>
            </w:rPr>
            <w:id w:val="940958003"/>
            <w:placeholder>
              <w:docPart w:val="CE47E980BCD84A0D950D5EA65569C8D3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1FF00FA1" w14:textId="6D5C6F95" w:rsidR="005B24B5" w:rsidRPr="00C40ADD" w:rsidRDefault="00791E5B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5B8C" w14:paraId="4D15ACD4" w14:textId="77777777" w:rsidTr="00791E5B">
        <w:trPr>
          <w:trHeight w:val="567"/>
        </w:trPr>
        <w:tc>
          <w:tcPr>
            <w:tcW w:w="3227" w:type="dxa"/>
          </w:tcPr>
          <w:p w14:paraId="46BD9671" w14:textId="77777777" w:rsidR="00195B8C" w:rsidRPr="005B24B5" w:rsidRDefault="00195B8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Preferred means of contact</w:t>
            </w:r>
          </w:p>
        </w:tc>
        <w:sdt>
          <w:sdtPr>
            <w:rPr>
              <w:bCs/>
              <w:lang w:val="en-US"/>
            </w:rPr>
            <w:id w:val="1948274979"/>
            <w:placeholder>
              <w:docPart w:val="0B06D91058B14C84AFD77EFF4356E03D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7241458A" w14:textId="097963C4" w:rsidR="00195B8C" w:rsidRPr="00C40ADD" w:rsidRDefault="00791E5B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9417DB" w14:textId="77777777" w:rsidR="005B24B5" w:rsidRDefault="005B24B5">
      <w:pPr>
        <w:rPr>
          <w:b/>
          <w:lang w:val="en-US"/>
        </w:rPr>
      </w:pPr>
    </w:p>
    <w:p w14:paraId="73641A67" w14:textId="77777777" w:rsidR="005B24B5" w:rsidRPr="005B24B5" w:rsidRDefault="005B24B5">
      <w:pPr>
        <w:rPr>
          <w:b/>
          <w:sz w:val="28"/>
          <w:lang w:val="en-US"/>
        </w:rPr>
      </w:pPr>
      <w:r w:rsidRPr="005B24B5">
        <w:rPr>
          <w:b/>
          <w:sz w:val="28"/>
          <w:lang w:val="en-US"/>
        </w:rPr>
        <w:t>Current 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5853"/>
      </w:tblGrid>
      <w:tr w:rsidR="005B24B5" w14:paraId="7B579B61" w14:textId="77777777" w:rsidTr="00791E5B">
        <w:trPr>
          <w:trHeight w:val="567"/>
        </w:trPr>
        <w:tc>
          <w:tcPr>
            <w:tcW w:w="3227" w:type="dxa"/>
          </w:tcPr>
          <w:p w14:paraId="0FA151D8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Current Position</w:t>
            </w:r>
          </w:p>
        </w:tc>
        <w:sdt>
          <w:sdtPr>
            <w:rPr>
              <w:bCs/>
              <w:lang w:val="en-US"/>
            </w:rPr>
            <w:id w:val="-952322690"/>
            <w:placeholder>
              <w:docPart w:val="CD0D08C1578E40F6B36356390BB2369A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3ACD919A" w14:textId="020BC2AF" w:rsidR="005B24B5" w:rsidRPr="00C40ADD" w:rsidRDefault="00791E5B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3956FA66" w14:textId="77777777" w:rsidTr="00791E5B">
        <w:trPr>
          <w:trHeight w:val="567"/>
        </w:trPr>
        <w:tc>
          <w:tcPr>
            <w:tcW w:w="3227" w:type="dxa"/>
          </w:tcPr>
          <w:p w14:paraId="360DC8F7" w14:textId="77777777" w:rsidR="005B24B5" w:rsidRPr="005B24B5" w:rsidRDefault="005B24B5">
            <w:pPr>
              <w:rPr>
                <w:sz w:val="24"/>
                <w:lang w:val="en-US"/>
              </w:rPr>
            </w:pPr>
            <w:r w:rsidRPr="005B24B5">
              <w:rPr>
                <w:sz w:val="24"/>
                <w:lang w:val="en-US"/>
              </w:rPr>
              <w:t>Current Employer</w:t>
            </w:r>
          </w:p>
        </w:tc>
        <w:sdt>
          <w:sdtPr>
            <w:rPr>
              <w:bCs/>
              <w:lang w:val="en-US"/>
            </w:rPr>
            <w:id w:val="313997271"/>
            <w:placeholder>
              <w:docPart w:val="9928634EEB8E486898089698C520D2DD"/>
            </w:placeholder>
            <w:showingPlcHdr/>
            <w:text/>
          </w:sdtPr>
          <w:sdtEndPr/>
          <w:sdtContent>
            <w:tc>
              <w:tcPr>
                <w:tcW w:w="6015" w:type="dxa"/>
              </w:tcPr>
              <w:p w14:paraId="49E38AF7" w14:textId="484B115B" w:rsidR="005B24B5" w:rsidRPr="00C40ADD" w:rsidRDefault="00791E5B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D0FEA2" w14:textId="77777777" w:rsidR="005B24B5" w:rsidRDefault="005B24B5">
      <w:pPr>
        <w:rPr>
          <w:lang w:val="en-US"/>
        </w:rPr>
      </w:pPr>
    </w:p>
    <w:p w14:paraId="64C5760D" w14:textId="77777777" w:rsidR="005B24B5" w:rsidRPr="005B24B5" w:rsidRDefault="005B24B5">
      <w:pPr>
        <w:rPr>
          <w:b/>
          <w:sz w:val="28"/>
          <w:lang w:val="en-US"/>
        </w:rPr>
      </w:pPr>
      <w:r w:rsidRPr="005B24B5">
        <w:rPr>
          <w:b/>
          <w:sz w:val="28"/>
          <w:lang w:val="en-US"/>
        </w:rPr>
        <w:t>Skills and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995"/>
        <w:gridCol w:w="3501"/>
      </w:tblGrid>
      <w:tr w:rsidR="005B24B5" w14:paraId="673AD2D8" w14:textId="77777777" w:rsidTr="00FD34DD">
        <w:tc>
          <w:tcPr>
            <w:tcW w:w="4520" w:type="dxa"/>
          </w:tcPr>
          <w:p w14:paraId="064EAB77" w14:textId="3F42572F" w:rsidR="005B24B5" w:rsidRPr="005B24B5" w:rsidRDefault="001F26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="005B24B5" w:rsidRPr="005B24B5">
              <w:rPr>
                <w:sz w:val="24"/>
                <w:szCs w:val="24"/>
                <w:lang w:val="en-US"/>
              </w:rPr>
              <w:t xml:space="preserve">elevant experience and/or employment.  Please attach </w:t>
            </w:r>
            <w:r w:rsidR="000A0106">
              <w:rPr>
                <w:sz w:val="24"/>
                <w:szCs w:val="24"/>
                <w:lang w:val="en-US"/>
              </w:rPr>
              <w:t xml:space="preserve">an </w:t>
            </w:r>
            <w:proofErr w:type="gramStart"/>
            <w:r w:rsidR="000A0106">
              <w:rPr>
                <w:sz w:val="24"/>
                <w:szCs w:val="24"/>
                <w:lang w:val="en-US"/>
              </w:rPr>
              <w:t>up to date</w:t>
            </w:r>
            <w:proofErr w:type="gramEnd"/>
            <w:r w:rsidR="000A0106">
              <w:rPr>
                <w:sz w:val="24"/>
                <w:szCs w:val="24"/>
                <w:lang w:val="en-US"/>
              </w:rPr>
              <w:t xml:space="preserve"> CV</w:t>
            </w:r>
            <w:r w:rsidR="005B24B5" w:rsidRPr="005B24B5">
              <w:rPr>
                <w:sz w:val="24"/>
                <w:szCs w:val="24"/>
                <w:lang w:val="en-US"/>
              </w:rPr>
              <w:t>.</w:t>
            </w:r>
          </w:p>
          <w:p w14:paraId="1314A66F" w14:textId="77777777" w:rsidR="005B24B5" w:rsidRPr="005B24B5" w:rsidRDefault="005B24B5">
            <w:pPr>
              <w:rPr>
                <w:sz w:val="24"/>
                <w:szCs w:val="24"/>
                <w:lang w:val="en-US"/>
              </w:rPr>
            </w:pPr>
          </w:p>
        </w:tc>
        <w:sdt>
          <w:sdtPr>
            <w:rPr>
              <w:bCs/>
              <w:lang w:val="en-US"/>
            </w:rPr>
            <w:id w:val="1366477929"/>
            <w:placeholder>
              <w:docPart w:val="43F3672E8E7A46C3BA96F018EF15D705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2"/>
              </w:tcPr>
              <w:p w14:paraId="1A41BEA0" w14:textId="10414529" w:rsidR="005B24B5" w:rsidRPr="00BF3B4A" w:rsidRDefault="00955985">
                <w:pPr>
                  <w:rPr>
                    <w:bCs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665" w14:paraId="01C2B64D" w14:textId="77777777" w:rsidTr="00FD34DD">
        <w:tc>
          <w:tcPr>
            <w:tcW w:w="4520" w:type="dxa"/>
          </w:tcPr>
          <w:p w14:paraId="56B796B0" w14:textId="77777777" w:rsidR="00582665" w:rsidRDefault="00582665" w:rsidP="005826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Membership of professional </w:t>
            </w:r>
            <w:proofErr w:type="spellStart"/>
            <w:r>
              <w:rPr>
                <w:sz w:val="24"/>
                <w:szCs w:val="24"/>
                <w:lang w:val="en-US"/>
              </w:rPr>
              <w:t>organisations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5C1CBF31" w14:textId="77777777" w:rsidR="00582665" w:rsidRPr="005B24B5" w:rsidRDefault="00582665" w:rsidP="00582665">
            <w:pPr>
              <w:rPr>
                <w:sz w:val="24"/>
                <w:szCs w:val="24"/>
                <w:lang w:val="en-US"/>
              </w:rPr>
            </w:pPr>
          </w:p>
        </w:tc>
        <w:sdt>
          <w:sdtPr>
            <w:rPr>
              <w:bCs/>
              <w:lang w:val="en-US"/>
            </w:rPr>
            <w:id w:val="-959100196"/>
            <w:placeholder>
              <w:docPart w:val="733C2A3C9B124C45A470C6475041BC41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2"/>
              </w:tcPr>
              <w:p w14:paraId="55DFB229" w14:textId="16FB79B6" w:rsidR="00582665" w:rsidRDefault="00582665" w:rsidP="00582665">
                <w:pPr>
                  <w:rPr>
                    <w:b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044C" w14:paraId="74CA4CCF" w14:textId="77777777" w:rsidTr="00FD34DD">
        <w:trPr>
          <w:trHeight w:val="367"/>
        </w:trPr>
        <w:tc>
          <w:tcPr>
            <w:tcW w:w="4520" w:type="dxa"/>
            <w:vMerge w:val="restart"/>
          </w:tcPr>
          <w:p w14:paraId="25D84E90" w14:textId="77777777" w:rsidR="0057044C" w:rsidRPr="005B24B5" w:rsidRDefault="005704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Which</w:t>
            </w:r>
            <w:r w:rsidRPr="005B24B5">
              <w:rPr>
                <w:sz w:val="24"/>
                <w:szCs w:val="24"/>
                <w:lang w:val="en-US"/>
              </w:rPr>
              <w:t xml:space="preserve"> area(s) of expertise/contribution you feel you </w:t>
            </w:r>
            <w:r>
              <w:rPr>
                <w:sz w:val="24"/>
                <w:szCs w:val="24"/>
                <w:lang w:val="en-US"/>
              </w:rPr>
              <w:t>could bring to the Board?</w:t>
            </w:r>
          </w:p>
          <w:p w14:paraId="764AB2B1" w14:textId="77777777" w:rsidR="0057044C" w:rsidRDefault="0057044C" w:rsidP="00320C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14:paraId="2AB632FA" w14:textId="77777777" w:rsidR="0057044C" w:rsidRDefault="0057044C" w:rsidP="005704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3501" w:type="dxa"/>
            <w:shd w:val="clear" w:color="auto" w:fill="D9D9D9" w:themeFill="background1" w:themeFillShade="D9"/>
          </w:tcPr>
          <w:p w14:paraId="2ACE7245" w14:textId="77777777" w:rsidR="0057044C" w:rsidRDefault="0057044C" w:rsidP="0057044C">
            <w:pPr>
              <w:rPr>
                <w:lang w:val="en-US"/>
              </w:rPr>
            </w:pPr>
            <w:r>
              <w:rPr>
                <w:lang w:val="en-US"/>
              </w:rPr>
              <w:t>Expertise</w:t>
            </w:r>
          </w:p>
          <w:p w14:paraId="4D02858D" w14:textId="77777777" w:rsidR="0057044C" w:rsidRDefault="0057044C" w:rsidP="0057044C">
            <w:pPr>
              <w:rPr>
                <w:lang w:val="en-US"/>
              </w:rPr>
            </w:pPr>
          </w:p>
        </w:tc>
      </w:tr>
      <w:tr w:rsidR="0057044C" w14:paraId="235EBCE2" w14:textId="77777777" w:rsidTr="00FD34DD">
        <w:trPr>
          <w:trHeight w:val="656"/>
        </w:trPr>
        <w:tc>
          <w:tcPr>
            <w:tcW w:w="4520" w:type="dxa"/>
            <w:vMerge/>
          </w:tcPr>
          <w:p w14:paraId="0FF19232" w14:textId="77777777" w:rsidR="0057044C" w:rsidRPr="005B24B5" w:rsidRDefault="005704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41823858" w14:textId="6F30C880" w:rsidR="0057044C" w:rsidRDefault="0057044C" w:rsidP="0057044C">
            <w:pPr>
              <w:ind w:firstLine="342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501" w:type="dxa"/>
          </w:tcPr>
          <w:p w14:paraId="3BB859F1" w14:textId="2DAF9776" w:rsidR="0057044C" w:rsidRDefault="0057044C" w:rsidP="0057044C">
            <w:pPr>
              <w:rPr>
                <w:lang w:val="en-US"/>
              </w:rPr>
            </w:pPr>
            <w:r>
              <w:rPr>
                <w:lang w:val="en-US"/>
              </w:rPr>
              <w:t xml:space="preserve">Education </w:t>
            </w:r>
          </w:p>
          <w:p w14:paraId="2A5F4174" w14:textId="77777777" w:rsidR="0057044C" w:rsidRPr="00D63764" w:rsidRDefault="0057044C" w:rsidP="0057044C">
            <w:pPr>
              <w:rPr>
                <w:lang w:val="en-US"/>
              </w:rPr>
            </w:pPr>
          </w:p>
        </w:tc>
      </w:tr>
      <w:tr w:rsidR="0057044C" w14:paraId="6B512775" w14:textId="77777777" w:rsidTr="00FD34DD">
        <w:trPr>
          <w:trHeight w:val="656"/>
        </w:trPr>
        <w:tc>
          <w:tcPr>
            <w:tcW w:w="4520" w:type="dxa"/>
            <w:vMerge/>
          </w:tcPr>
          <w:p w14:paraId="0480F75B" w14:textId="77777777" w:rsidR="0057044C" w:rsidRDefault="005704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5" w:type="dxa"/>
          </w:tcPr>
          <w:p w14:paraId="629E1BF3" w14:textId="442EB9E5" w:rsidR="0057044C" w:rsidRDefault="0057044C" w:rsidP="00C40ADD">
            <w:pPr>
              <w:rPr>
                <w:lang w:val="en-US"/>
              </w:rPr>
            </w:pPr>
          </w:p>
        </w:tc>
        <w:tc>
          <w:tcPr>
            <w:tcW w:w="3501" w:type="dxa"/>
          </w:tcPr>
          <w:p w14:paraId="66A31477" w14:textId="0D2D8539" w:rsidR="0057044C" w:rsidRDefault="0077453D" w:rsidP="0057044C">
            <w:pPr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  <w:p w14:paraId="1954F53F" w14:textId="77777777" w:rsidR="0057044C" w:rsidRDefault="0057044C" w:rsidP="0057044C">
            <w:pPr>
              <w:ind w:firstLine="625"/>
              <w:rPr>
                <w:lang w:val="en-US"/>
              </w:rPr>
            </w:pPr>
          </w:p>
        </w:tc>
      </w:tr>
      <w:tr w:rsidR="005B24B5" w14:paraId="0FEF2A58" w14:textId="77777777" w:rsidTr="00FD34DD">
        <w:tc>
          <w:tcPr>
            <w:tcW w:w="4520" w:type="dxa"/>
          </w:tcPr>
          <w:p w14:paraId="6E42CEA0" w14:textId="77777777" w:rsidR="005B24B5" w:rsidRPr="005B24B5" w:rsidRDefault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Prior</w:t>
            </w:r>
            <w:r w:rsidR="005B24B5" w:rsidRPr="005B24B5">
              <w:rPr>
                <w:sz w:val="24"/>
                <w:szCs w:val="24"/>
                <w:lang w:val="en-US"/>
              </w:rPr>
              <w:t xml:space="preserve"> experience serving as a Board member for other non-profit </w:t>
            </w:r>
            <w:proofErr w:type="spellStart"/>
            <w:r w:rsidR="005B24B5" w:rsidRPr="005B24B5">
              <w:rPr>
                <w:sz w:val="24"/>
                <w:szCs w:val="24"/>
                <w:lang w:val="en-US"/>
              </w:rPr>
              <w:t>organisations</w:t>
            </w:r>
            <w:proofErr w:type="spellEnd"/>
            <w:r w:rsidR="005B24B5" w:rsidRPr="005B24B5">
              <w:rPr>
                <w:sz w:val="24"/>
                <w:szCs w:val="24"/>
                <w:lang w:val="en-US"/>
              </w:rPr>
              <w:t>.</w:t>
            </w:r>
          </w:p>
          <w:p w14:paraId="13FDB7E7" w14:textId="77777777" w:rsidR="005B24B5" w:rsidRPr="005B24B5" w:rsidRDefault="005B24B5">
            <w:pPr>
              <w:rPr>
                <w:sz w:val="24"/>
                <w:szCs w:val="24"/>
                <w:lang w:val="en-US"/>
              </w:rPr>
            </w:pPr>
          </w:p>
        </w:tc>
        <w:sdt>
          <w:sdtPr>
            <w:rPr>
              <w:lang w:val="en-US"/>
            </w:rPr>
            <w:id w:val="-372930432"/>
            <w:placeholder>
              <w:docPart w:val="8832CA2D3F4144288E83F27C5BD1B0E2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2"/>
              </w:tcPr>
              <w:p w14:paraId="0784E26D" w14:textId="0B0A76BE" w:rsidR="005B24B5" w:rsidRPr="006D6071" w:rsidRDefault="00955985">
                <w:pPr>
                  <w:rPr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24B5" w14:paraId="107E3101" w14:textId="77777777" w:rsidTr="00FD34DD">
        <w:tc>
          <w:tcPr>
            <w:tcW w:w="4520" w:type="dxa"/>
          </w:tcPr>
          <w:p w14:paraId="65383507" w14:textId="4A213666" w:rsidR="005B24B5" w:rsidRPr="005B24B5" w:rsidRDefault="005B24B5">
            <w:pPr>
              <w:rPr>
                <w:sz w:val="24"/>
                <w:szCs w:val="24"/>
                <w:lang w:val="en-US"/>
              </w:rPr>
            </w:pPr>
            <w:r w:rsidRPr="005B24B5">
              <w:rPr>
                <w:sz w:val="24"/>
                <w:szCs w:val="24"/>
                <w:lang w:val="en-US"/>
              </w:rPr>
              <w:t>What other volunteer commitment</w:t>
            </w:r>
            <w:r w:rsidR="0077453D">
              <w:rPr>
                <w:sz w:val="24"/>
                <w:szCs w:val="24"/>
                <w:lang w:val="en-US"/>
              </w:rPr>
              <w:t>s</w:t>
            </w:r>
            <w:r w:rsidRPr="005B24B5">
              <w:rPr>
                <w:sz w:val="24"/>
                <w:szCs w:val="24"/>
                <w:lang w:val="en-US"/>
              </w:rPr>
              <w:t xml:space="preserve"> do you currently have?</w:t>
            </w:r>
          </w:p>
          <w:p w14:paraId="38573D30" w14:textId="77777777" w:rsidR="005B24B5" w:rsidRPr="005B24B5" w:rsidRDefault="005B24B5">
            <w:pPr>
              <w:rPr>
                <w:sz w:val="24"/>
                <w:szCs w:val="24"/>
                <w:lang w:val="en-US"/>
              </w:rPr>
            </w:pPr>
          </w:p>
        </w:tc>
        <w:sdt>
          <w:sdtPr>
            <w:rPr>
              <w:lang w:val="en-US"/>
            </w:rPr>
            <w:id w:val="403800068"/>
            <w:placeholder>
              <w:docPart w:val="52AC289AEECD4024B11E45ADFCB8F45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2"/>
              </w:tcPr>
              <w:p w14:paraId="05D326A5" w14:textId="71AEB366" w:rsidR="005B24B5" w:rsidRPr="006D6071" w:rsidRDefault="00955985">
                <w:pPr>
                  <w:rPr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2ABB85" w14:textId="77777777" w:rsidR="005B24B5" w:rsidRDefault="005B24B5">
      <w:pPr>
        <w:rPr>
          <w:b/>
          <w:lang w:val="en-US"/>
        </w:rPr>
      </w:pPr>
    </w:p>
    <w:p w14:paraId="0668B416" w14:textId="77777777" w:rsidR="005B24B5" w:rsidRPr="001F2609" w:rsidRDefault="005B24B5">
      <w:pPr>
        <w:rPr>
          <w:b/>
          <w:sz w:val="28"/>
          <w:szCs w:val="28"/>
          <w:lang w:val="en-US"/>
        </w:rPr>
      </w:pPr>
      <w:r w:rsidRPr="001F2609">
        <w:rPr>
          <w:b/>
          <w:sz w:val="28"/>
          <w:szCs w:val="28"/>
          <w:lang w:val="en-US"/>
        </w:rPr>
        <w:t>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4B5" w:rsidRPr="005B24B5" w14:paraId="140F3712" w14:textId="77777777" w:rsidTr="005B24B5">
        <w:tc>
          <w:tcPr>
            <w:tcW w:w="9242" w:type="dxa"/>
          </w:tcPr>
          <w:p w14:paraId="79D17081" w14:textId="24032743" w:rsidR="00195B8C" w:rsidRDefault="008946FC" w:rsidP="00195B8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Please explain why you would like to apply for the position of</w:t>
            </w:r>
            <w:r w:rsidR="005B24B5" w:rsidRPr="005B24B5">
              <w:rPr>
                <w:sz w:val="24"/>
                <w:lang w:val="en-US"/>
              </w:rPr>
              <w:t xml:space="preserve"> Trustee of </w:t>
            </w:r>
            <w:r w:rsidR="0077453D">
              <w:rPr>
                <w:sz w:val="24"/>
                <w:lang w:val="en-US"/>
              </w:rPr>
              <w:t>T</w:t>
            </w:r>
            <w:r w:rsidR="005B24B5" w:rsidRPr="005B24B5">
              <w:rPr>
                <w:sz w:val="24"/>
                <w:lang w:val="en-US"/>
              </w:rPr>
              <w:t xml:space="preserve">he Percy Hedley </w:t>
            </w:r>
            <w:proofErr w:type="gramStart"/>
            <w:r w:rsidR="005B24B5" w:rsidRPr="005B24B5">
              <w:rPr>
                <w:sz w:val="24"/>
                <w:lang w:val="en-US"/>
              </w:rPr>
              <w:t>Foundation?</w:t>
            </w:r>
            <w:proofErr w:type="gramEnd"/>
            <w:r w:rsidR="00195B8C">
              <w:rPr>
                <w:sz w:val="24"/>
                <w:lang w:val="en-US"/>
              </w:rPr>
              <w:t xml:space="preserve"> </w:t>
            </w:r>
          </w:p>
          <w:p w14:paraId="72D5EDC3" w14:textId="77777777" w:rsidR="005B24B5" w:rsidRPr="005B24B5" w:rsidRDefault="005B24B5" w:rsidP="00195B8C">
            <w:pPr>
              <w:rPr>
                <w:b/>
                <w:sz w:val="24"/>
                <w:lang w:val="en-US"/>
              </w:rPr>
            </w:pPr>
          </w:p>
        </w:tc>
      </w:tr>
      <w:tr w:rsidR="005B24B5" w14:paraId="2AD62A0B" w14:textId="77777777" w:rsidTr="005B24B5">
        <w:tc>
          <w:tcPr>
            <w:tcW w:w="9242" w:type="dxa"/>
          </w:tcPr>
          <w:sdt>
            <w:sdtPr>
              <w:rPr>
                <w:sz w:val="24"/>
                <w:lang w:val="en-US"/>
              </w:rPr>
              <w:id w:val="-208184182"/>
              <w:placeholder>
                <w:docPart w:val="DCDA2FBBD5324DC693580AC52E9FD3E9"/>
              </w:placeholder>
              <w:showingPlcHdr/>
              <w:text/>
            </w:sdtPr>
            <w:sdtEndPr/>
            <w:sdtContent>
              <w:p w14:paraId="26C0704D" w14:textId="02AE6F9B" w:rsidR="00195B8C" w:rsidRPr="004E4896" w:rsidRDefault="00955985">
                <w:pPr>
                  <w:rPr>
                    <w:sz w:val="24"/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A10DBE" w14:textId="77777777" w:rsidR="00195B8C" w:rsidRPr="004E4896" w:rsidRDefault="00195B8C">
            <w:pPr>
              <w:rPr>
                <w:sz w:val="24"/>
                <w:lang w:val="en-US"/>
              </w:rPr>
            </w:pPr>
          </w:p>
          <w:p w14:paraId="20990EB6" w14:textId="77777777" w:rsidR="00195B8C" w:rsidRPr="004E4896" w:rsidRDefault="00195B8C">
            <w:pPr>
              <w:rPr>
                <w:sz w:val="24"/>
                <w:lang w:val="en-US"/>
              </w:rPr>
            </w:pPr>
          </w:p>
        </w:tc>
      </w:tr>
    </w:tbl>
    <w:p w14:paraId="1B536185" w14:textId="77777777" w:rsidR="008B2F73" w:rsidRDefault="008B2F73">
      <w:pPr>
        <w:rPr>
          <w:sz w:val="24"/>
          <w:szCs w:val="24"/>
          <w:lang w:val="en-US"/>
        </w:rPr>
      </w:pPr>
    </w:p>
    <w:p w14:paraId="6F0CE14B" w14:textId="035CD491" w:rsidR="008946FC" w:rsidRPr="0063236E" w:rsidRDefault="008946FC">
      <w:pPr>
        <w:rPr>
          <w:sz w:val="24"/>
          <w:szCs w:val="24"/>
          <w:lang w:val="en-US"/>
        </w:rPr>
      </w:pPr>
      <w:r w:rsidRPr="0063236E">
        <w:rPr>
          <w:sz w:val="24"/>
          <w:szCs w:val="24"/>
          <w:lang w:val="en-US"/>
        </w:rPr>
        <w:t>Please give details of two referees and references will only be requested once your permission has been granted.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54"/>
        <w:gridCol w:w="6455"/>
      </w:tblGrid>
      <w:tr w:rsidR="008946FC" w14:paraId="7ABB513F" w14:textId="77777777" w:rsidTr="002C5A15">
        <w:tc>
          <w:tcPr>
            <w:tcW w:w="2754" w:type="dxa"/>
          </w:tcPr>
          <w:p w14:paraId="5C2BEAC9" w14:textId="77777777" w:rsidR="008946FC" w:rsidRPr="008946FC" w:rsidRDefault="008946FC">
            <w:pPr>
              <w:rPr>
                <w:sz w:val="24"/>
                <w:szCs w:val="24"/>
                <w:lang w:val="en-US"/>
              </w:rPr>
            </w:pPr>
            <w:r w:rsidRPr="008946FC">
              <w:rPr>
                <w:sz w:val="24"/>
                <w:szCs w:val="24"/>
                <w:lang w:val="en-US"/>
              </w:rPr>
              <w:t>Referee 1 - Name</w:t>
            </w:r>
          </w:p>
        </w:tc>
        <w:tc>
          <w:tcPr>
            <w:tcW w:w="6455" w:type="dxa"/>
          </w:tcPr>
          <w:p w14:paraId="3F9964C3" w14:textId="77777777" w:rsidR="003E5E12" w:rsidRPr="0098066E" w:rsidRDefault="003E5E12" w:rsidP="00955985"/>
        </w:tc>
      </w:tr>
      <w:tr w:rsidR="008946FC" w14:paraId="4EB56917" w14:textId="77777777" w:rsidTr="002C5A15">
        <w:tc>
          <w:tcPr>
            <w:tcW w:w="2754" w:type="dxa"/>
          </w:tcPr>
          <w:p w14:paraId="7F28D7DE" w14:textId="77777777" w:rsidR="008946FC" w:rsidRPr="008946FC" w:rsidRDefault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5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54938"/>
              <w:placeholder>
                <w:docPart w:val="1DEC90FB0B754CDFA81B031811F660AA"/>
              </w:placeholder>
              <w:showingPlcHdr/>
              <w:text/>
            </w:sdtPr>
            <w:sdtEndPr/>
            <w:sdtContent>
              <w:p w14:paraId="5CEE54C3" w14:textId="231C7BEA" w:rsidR="008946FC" w:rsidRDefault="00791E5B">
                <w:pPr>
                  <w:rPr>
                    <w:lang w:val="en-US"/>
                  </w:rPr>
                </w:pPr>
                <w:r w:rsidRPr="00791E5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369315" w14:textId="77777777" w:rsidR="003E5E12" w:rsidRDefault="003E5E12">
            <w:pPr>
              <w:rPr>
                <w:lang w:val="en-US"/>
              </w:rPr>
            </w:pPr>
          </w:p>
        </w:tc>
      </w:tr>
      <w:tr w:rsidR="008946FC" w14:paraId="11A4B0A9" w14:textId="77777777" w:rsidTr="002C5A15">
        <w:tc>
          <w:tcPr>
            <w:tcW w:w="2754" w:type="dxa"/>
          </w:tcPr>
          <w:p w14:paraId="208D76BE" w14:textId="77777777" w:rsidR="008946FC" w:rsidRPr="008946FC" w:rsidRDefault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455" w:type="dxa"/>
          </w:tcPr>
          <w:sdt>
            <w:sdtPr>
              <w:id w:val="-654457469"/>
              <w:placeholder>
                <w:docPart w:val="DA4EDFAC79CF40649B63113E61E6B15A"/>
              </w:placeholder>
              <w:showingPlcHdr/>
              <w:text/>
            </w:sdtPr>
            <w:sdtEndPr/>
            <w:sdtContent>
              <w:p w14:paraId="6E111343" w14:textId="18D77374" w:rsidR="008946FC" w:rsidRPr="00711685" w:rsidRDefault="00955985"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1CF30B" w14:textId="77777777" w:rsidR="003E5E12" w:rsidRDefault="003E5E12">
            <w:pPr>
              <w:rPr>
                <w:lang w:val="en-US"/>
              </w:rPr>
            </w:pPr>
          </w:p>
        </w:tc>
      </w:tr>
      <w:tr w:rsidR="008946FC" w14:paraId="7FA4980E" w14:textId="77777777" w:rsidTr="002C5A15">
        <w:tc>
          <w:tcPr>
            <w:tcW w:w="2754" w:type="dxa"/>
          </w:tcPr>
          <w:p w14:paraId="7619F7B1" w14:textId="77777777" w:rsidR="008946FC" w:rsidRDefault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455" w:type="dxa"/>
          </w:tcPr>
          <w:p w14:paraId="03E191D7" w14:textId="77777777" w:rsidR="003E5E12" w:rsidRDefault="003E5E12" w:rsidP="00955985">
            <w:pPr>
              <w:rPr>
                <w:lang w:val="en-US"/>
              </w:rPr>
            </w:pPr>
          </w:p>
        </w:tc>
      </w:tr>
    </w:tbl>
    <w:p w14:paraId="686A3EB4" w14:textId="77777777" w:rsidR="008946FC" w:rsidRDefault="008946FC">
      <w:pPr>
        <w:rPr>
          <w:lang w:val="en-U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8946FC" w14:paraId="7B911ECD" w14:textId="77777777" w:rsidTr="008946FC">
        <w:tc>
          <w:tcPr>
            <w:tcW w:w="2802" w:type="dxa"/>
          </w:tcPr>
          <w:p w14:paraId="4EF475B4" w14:textId="77777777" w:rsidR="008946FC" w:rsidRPr="008946FC" w:rsidRDefault="008946FC" w:rsidP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Referee 2</w:t>
            </w:r>
            <w:r w:rsidRPr="008946FC">
              <w:rPr>
                <w:sz w:val="24"/>
                <w:szCs w:val="24"/>
                <w:lang w:val="en-US"/>
              </w:rPr>
              <w:t xml:space="preserve"> - Name</w:t>
            </w:r>
          </w:p>
        </w:tc>
        <w:tc>
          <w:tcPr>
            <w:tcW w:w="6440" w:type="dxa"/>
          </w:tcPr>
          <w:sdt>
            <w:sdtPr>
              <w:id w:val="-1907062029"/>
              <w:placeholder>
                <w:docPart w:val="39C7C09487ED4DDB9D91C4411E531FFD"/>
              </w:placeholder>
              <w:showingPlcHdr/>
              <w:text/>
            </w:sdtPr>
            <w:sdtEndPr/>
            <w:sdtContent>
              <w:p w14:paraId="71570F7A" w14:textId="77777777" w:rsidR="00791E5B" w:rsidRDefault="00791E5B" w:rsidP="00791E5B">
                <w:pPr>
                  <w:rPr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1959A7" w14:textId="43D9DA48" w:rsidR="003E5E12" w:rsidRDefault="003E5E12" w:rsidP="008946FC">
            <w:pPr>
              <w:rPr>
                <w:lang w:val="en-US"/>
              </w:rPr>
            </w:pPr>
          </w:p>
        </w:tc>
      </w:tr>
      <w:tr w:rsidR="008946FC" w14:paraId="258FCD11" w14:textId="77777777" w:rsidTr="008946FC">
        <w:tc>
          <w:tcPr>
            <w:tcW w:w="2802" w:type="dxa"/>
          </w:tcPr>
          <w:p w14:paraId="09579516" w14:textId="77777777" w:rsidR="008946FC" w:rsidRPr="008946FC" w:rsidRDefault="008946FC" w:rsidP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40" w:type="dxa"/>
          </w:tcPr>
          <w:sdt>
            <w:sdtPr>
              <w:id w:val="1377203194"/>
              <w:placeholder>
                <w:docPart w:val="812D4B05A2894573BEA1085FD93FDC76"/>
              </w:placeholder>
              <w:showingPlcHdr/>
              <w:text/>
            </w:sdtPr>
            <w:sdtEndPr/>
            <w:sdtContent>
              <w:p w14:paraId="44BA4C23" w14:textId="77777777" w:rsidR="00791E5B" w:rsidRDefault="00791E5B" w:rsidP="00791E5B">
                <w:pPr>
                  <w:rPr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A6C991" w14:textId="77777777" w:rsidR="003E5E12" w:rsidRDefault="003E5E12" w:rsidP="008946FC">
            <w:pPr>
              <w:rPr>
                <w:lang w:val="en-US"/>
              </w:rPr>
            </w:pPr>
          </w:p>
        </w:tc>
      </w:tr>
      <w:tr w:rsidR="008946FC" w14:paraId="3763DD89" w14:textId="77777777" w:rsidTr="008946FC">
        <w:tc>
          <w:tcPr>
            <w:tcW w:w="2802" w:type="dxa"/>
          </w:tcPr>
          <w:p w14:paraId="18BAD5BA" w14:textId="77777777" w:rsidR="008946FC" w:rsidRPr="008946FC" w:rsidRDefault="008946FC" w:rsidP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440" w:type="dxa"/>
          </w:tcPr>
          <w:sdt>
            <w:sdtPr>
              <w:id w:val="189725369"/>
              <w:placeholder>
                <w:docPart w:val="BBACDCA5E0B14225BDF1F44C7FE8B8B4"/>
              </w:placeholder>
              <w:showingPlcHdr/>
              <w:text/>
            </w:sdtPr>
            <w:sdtEndPr/>
            <w:sdtContent>
              <w:p w14:paraId="52A5FE29" w14:textId="71CAA687" w:rsidR="008946FC" w:rsidRPr="00F82BFB" w:rsidRDefault="00955985" w:rsidP="008946FC"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145092" w14:textId="77777777" w:rsidR="003E5E12" w:rsidRPr="00F82BFB" w:rsidRDefault="003E5E12" w:rsidP="008946FC"/>
        </w:tc>
      </w:tr>
      <w:tr w:rsidR="008946FC" w14:paraId="567EF245" w14:textId="77777777" w:rsidTr="008946FC">
        <w:tc>
          <w:tcPr>
            <w:tcW w:w="2802" w:type="dxa"/>
          </w:tcPr>
          <w:p w14:paraId="0D36AB36" w14:textId="77777777" w:rsidR="008946FC" w:rsidRDefault="008946FC" w:rsidP="008946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440" w:type="dxa"/>
          </w:tcPr>
          <w:sdt>
            <w:sdtPr>
              <w:id w:val="130451534"/>
              <w:placeholder>
                <w:docPart w:val="48A3401D4F8C40B7AC53FE63BF146E42"/>
              </w:placeholder>
              <w:showingPlcHdr/>
              <w:text/>
            </w:sdtPr>
            <w:sdtEndPr/>
            <w:sdtContent>
              <w:p w14:paraId="0552F350" w14:textId="11DE276B" w:rsidR="008946FC" w:rsidRDefault="00955985" w:rsidP="008946FC">
                <w:pPr>
                  <w:rPr>
                    <w:lang w:val="en-US"/>
                  </w:rPr>
                </w:pPr>
                <w:r w:rsidRPr="00D120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4CFC7B" w14:textId="77777777" w:rsidR="003E5E12" w:rsidRDefault="003E5E12" w:rsidP="008946FC">
            <w:pPr>
              <w:rPr>
                <w:lang w:val="en-US"/>
              </w:rPr>
            </w:pPr>
          </w:p>
        </w:tc>
      </w:tr>
    </w:tbl>
    <w:p w14:paraId="5F211702" w14:textId="77777777" w:rsidR="008946FC" w:rsidRDefault="008946FC">
      <w:pPr>
        <w:rPr>
          <w:lang w:val="en-US"/>
        </w:rPr>
      </w:pPr>
    </w:p>
    <w:p w14:paraId="137C8EAE" w14:textId="77777777" w:rsidR="008946FC" w:rsidRDefault="008946FC">
      <w:pPr>
        <w:rPr>
          <w:b/>
          <w:lang w:val="en-US"/>
        </w:rPr>
      </w:pPr>
      <w:r>
        <w:rPr>
          <w:b/>
          <w:lang w:val="en-US"/>
        </w:rPr>
        <w:t>DATA PROTECTION CONSENT</w:t>
      </w:r>
    </w:p>
    <w:p w14:paraId="2C7A72B8" w14:textId="68D3A5F5" w:rsidR="008946FC" w:rsidRPr="003E5E12" w:rsidRDefault="005704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8946FC" w:rsidRPr="003E5E12">
        <w:rPr>
          <w:sz w:val="24"/>
          <w:szCs w:val="24"/>
          <w:lang w:val="en-US"/>
        </w:rPr>
        <w:t xml:space="preserve"> information provided on this form will be used in the Trustee recruitment </w:t>
      </w:r>
      <w:r w:rsidR="003E5E12" w:rsidRPr="003E5E12">
        <w:rPr>
          <w:sz w:val="24"/>
          <w:szCs w:val="24"/>
          <w:lang w:val="en-US"/>
        </w:rPr>
        <w:t>process</w:t>
      </w:r>
      <w:r w:rsidR="008946FC" w:rsidRPr="003E5E12">
        <w:rPr>
          <w:sz w:val="24"/>
          <w:szCs w:val="24"/>
          <w:lang w:val="en-US"/>
        </w:rPr>
        <w:t xml:space="preserve"> and may be disclosed to all those who </w:t>
      </w:r>
      <w:r w:rsidR="0077453D">
        <w:rPr>
          <w:sz w:val="24"/>
          <w:szCs w:val="24"/>
          <w:lang w:val="en-US"/>
        </w:rPr>
        <w:t>are involved in the recruitment and appointment process</w:t>
      </w:r>
      <w:r w:rsidR="008946FC" w:rsidRPr="003E5E12">
        <w:rPr>
          <w:sz w:val="24"/>
          <w:szCs w:val="24"/>
          <w:lang w:val="en-US"/>
        </w:rPr>
        <w:t xml:space="preserve">.  It will also form the basis of the confidential record of a new Trustee.  In the case of unsuccessful applications, the information will be destroyed after twelve months.  </w:t>
      </w:r>
    </w:p>
    <w:p w14:paraId="708FB796" w14:textId="77777777" w:rsidR="008946FC" w:rsidRPr="003E5E12" w:rsidRDefault="008946FC">
      <w:pPr>
        <w:rPr>
          <w:sz w:val="24"/>
          <w:szCs w:val="24"/>
          <w:lang w:val="en-US"/>
        </w:rPr>
      </w:pPr>
      <w:r w:rsidRPr="003E5E12">
        <w:rPr>
          <w:sz w:val="24"/>
          <w:szCs w:val="24"/>
          <w:lang w:val="en-US"/>
        </w:rPr>
        <w:t>I confirm that I do not object to the informati</w:t>
      </w:r>
      <w:r w:rsidR="003E5E12" w:rsidRPr="003E5E12">
        <w:rPr>
          <w:sz w:val="24"/>
          <w:szCs w:val="24"/>
          <w:lang w:val="en-US"/>
        </w:rPr>
        <w:t>on collected on this form being processed as outlined above.</w:t>
      </w:r>
    </w:p>
    <w:p w14:paraId="5482DEEA" w14:textId="77777777" w:rsidR="008946FC" w:rsidRPr="008946FC" w:rsidRDefault="008946FC">
      <w:pPr>
        <w:rPr>
          <w:sz w:val="28"/>
          <w:szCs w:val="28"/>
          <w:lang w:val="en-US"/>
        </w:rPr>
      </w:pPr>
    </w:p>
    <w:p w14:paraId="3BAEA6BA" w14:textId="327BF9CC" w:rsidR="008946FC" w:rsidRPr="003E5E12" w:rsidRDefault="008946FC">
      <w:pPr>
        <w:rPr>
          <w:sz w:val="24"/>
          <w:szCs w:val="24"/>
          <w:u w:val="single"/>
          <w:lang w:val="en-US"/>
        </w:rPr>
      </w:pPr>
      <w:r w:rsidRPr="003E5E12">
        <w:rPr>
          <w:sz w:val="24"/>
          <w:szCs w:val="24"/>
          <w:lang w:val="en-US"/>
        </w:rPr>
        <w:t>Signature</w:t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lang w:val="en-US"/>
        </w:rPr>
        <w:tab/>
      </w:r>
      <w:r w:rsidRPr="003E5E12">
        <w:rPr>
          <w:sz w:val="24"/>
          <w:szCs w:val="24"/>
          <w:lang w:val="en-US"/>
        </w:rPr>
        <w:tab/>
        <w:t>Date</w:t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  <w:r w:rsidRPr="003E5E12">
        <w:rPr>
          <w:sz w:val="24"/>
          <w:szCs w:val="24"/>
          <w:u w:val="single"/>
          <w:lang w:val="en-US"/>
        </w:rPr>
        <w:tab/>
      </w:r>
    </w:p>
    <w:p w14:paraId="33A6130C" w14:textId="1A9299AC" w:rsidR="00195B8C" w:rsidRPr="00195B8C" w:rsidRDefault="00195B8C">
      <w:pPr>
        <w:rPr>
          <w:b/>
          <w:lang w:val="en-US"/>
        </w:rPr>
      </w:pPr>
      <w:r w:rsidRPr="00195B8C">
        <w:rPr>
          <w:b/>
          <w:sz w:val="24"/>
          <w:lang w:val="en-US"/>
        </w:rPr>
        <w:t xml:space="preserve">Once completed, please email the form to </w:t>
      </w:r>
      <w:hyperlink r:id="rId10" w:history="1">
        <w:r w:rsidR="0057044C" w:rsidRPr="00B531A7">
          <w:rPr>
            <w:rStyle w:val="Hyperlink"/>
            <w:b/>
            <w:sz w:val="24"/>
            <w:lang w:val="en-US"/>
          </w:rPr>
          <w:t>foundation@percyhedley.org.uk</w:t>
        </w:r>
      </w:hyperlink>
    </w:p>
    <w:sectPr w:rsidR="00195B8C" w:rsidRPr="00195B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5FF4" w14:textId="77777777" w:rsidR="00BF3B4A" w:rsidRDefault="00BF3B4A" w:rsidP="00BF3B4A">
      <w:pPr>
        <w:spacing w:after="0" w:line="240" w:lineRule="auto"/>
      </w:pPr>
      <w:r>
        <w:separator/>
      </w:r>
    </w:p>
  </w:endnote>
  <w:endnote w:type="continuationSeparator" w:id="0">
    <w:p w14:paraId="16C28B43" w14:textId="77777777" w:rsidR="00BF3B4A" w:rsidRDefault="00BF3B4A" w:rsidP="00B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C91D" w14:textId="23C89BB3" w:rsidR="005677AC" w:rsidRPr="005677AC" w:rsidRDefault="00616C11" w:rsidP="005677A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Nov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837F" w14:textId="77777777" w:rsidR="00BF3B4A" w:rsidRDefault="00BF3B4A" w:rsidP="00BF3B4A">
      <w:pPr>
        <w:spacing w:after="0" w:line="240" w:lineRule="auto"/>
      </w:pPr>
      <w:r>
        <w:separator/>
      </w:r>
    </w:p>
  </w:footnote>
  <w:footnote w:type="continuationSeparator" w:id="0">
    <w:p w14:paraId="722A432C" w14:textId="77777777" w:rsidR="00BF3B4A" w:rsidRDefault="00BF3B4A" w:rsidP="00BF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B5"/>
    <w:rsid w:val="000A0106"/>
    <w:rsid w:val="00192AC0"/>
    <w:rsid w:val="00195B8C"/>
    <w:rsid w:val="001F2609"/>
    <w:rsid w:val="001F4765"/>
    <w:rsid w:val="00244C42"/>
    <w:rsid w:val="002C5A15"/>
    <w:rsid w:val="003336C1"/>
    <w:rsid w:val="003416F7"/>
    <w:rsid w:val="003E5E12"/>
    <w:rsid w:val="00426031"/>
    <w:rsid w:val="004A381F"/>
    <w:rsid w:val="004E4896"/>
    <w:rsid w:val="004F5B9D"/>
    <w:rsid w:val="005677AC"/>
    <w:rsid w:val="0057044C"/>
    <w:rsid w:val="00582665"/>
    <w:rsid w:val="005B24B5"/>
    <w:rsid w:val="005C0F8B"/>
    <w:rsid w:val="005F5ADA"/>
    <w:rsid w:val="00616C11"/>
    <w:rsid w:val="0063236E"/>
    <w:rsid w:val="006D6071"/>
    <w:rsid w:val="00711685"/>
    <w:rsid w:val="0077453D"/>
    <w:rsid w:val="00791E5B"/>
    <w:rsid w:val="00837F02"/>
    <w:rsid w:val="008946FC"/>
    <w:rsid w:val="008B2F73"/>
    <w:rsid w:val="008D2AEB"/>
    <w:rsid w:val="00911B0F"/>
    <w:rsid w:val="00922CCE"/>
    <w:rsid w:val="00955985"/>
    <w:rsid w:val="00975C3C"/>
    <w:rsid w:val="0098066E"/>
    <w:rsid w:val="00991A39"/>
    <w:rsid w:val="00A14E8F"/>
    <w:rsid w:val="00AD69FE"/>
    <w:rsid w:val="00B27A79"/>
    <w:rsid w:val="00BF3B4A"/>
    <w:rsid w:val="00BF6F91"/>
    <w:rsid w:val="00C40ADD"/>
    <w:rsid w:val="00D63764"/>
    <w:rsid w:val="00DD51F5"/>
    <w:rsid w:val="00EC6E6B"/>
    <w:rsid w:val="00F053AE"/>
    <w:rsid w:val="00F05472"/>
    <w:rsid w:val="00F569B4"/>
    <w:rsid w:val="00F82BFB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9BA94"/>
  <w15:chartTrackingRefBased/>
  <w15:docId w15:val="{60372CA4-4F10-473A-9DEF-AAD58B9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B8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6F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3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4A"/>
  </w:style>
  <w:style w:type="paragraph" w:styleId="Footer">
    <w:name w:val="footer"/>
    <w:basedOn w:val="Normal"/>
    <w:link w:val="FooterChar"/>
    <w:uiPriority w:val="99"/>
    <w:unhideWhenUsed/>
    <w:rsid w:val="00BF3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oundation@percyhedley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3672E8E7A46C3BA96F018EF15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B471-3E1D-4A16-B751-6856FCF36C62}"/>
      </w:docPartPr>
      <w:docPartBody>
        <w:p w:rsidR="00BA4084" w:rsidRDefault="001A5F3F" w:rsidP="001A5F3F">
          <w:pPr>
            <w:pStyle w:val="43F3672E8E7A46C3BA96F018EF15D705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2CA2D3F4144288E83F27C5BD1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5676-3ABB-40B4-B27A-F63DC0C21519}"/>
      </w:docPartPr>
      <w:docPartBody>
        <w:p w:rsidR="00BA4084" w:rsidRDefault="001A5F3F" w:rsidP="001A5F3F">
          <w:pPr>
            <w:pStyle w:val="8832CA2D3F4144288E83F27C5BD1B0E2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C289AEECD4024B11E45ADFCB8F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4C35-20C6-4706-93CF-D5ACC2A99DF5}"/>
      </w:docPartPr>
      <w:docPartBody>
        <w:p w:rsidR="00BA4084" w:rsidRDefault="001A5F3F" w:rsidP="001A5F3F">
          <w:pPr>
            <w:pStyle w:val="52AC289AEECD4024B11E45ADFCB8F45C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A2FBBD5324DC693580AC52E9FD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A2A7-C38B-4315-B710-CE19469BC1A8}"/>
      </w:docPartPr>
      <w:docPartBody>
        <w:p w:rsidR="00BA4084" w:rsidRDefault="001A5F3F" w:rsidP="001A5F3F">
          <w:pPr>
            <w:pStyle w:val="DCDA2FBBD5324DC693580AC52E9FD3E9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C90FB0B754CDFA81B031811F66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26E0-909F-4282-A6C0-869D00AAEA2E}"/>
      </w:docPartPr>
      <w:docPartBody>
        <w:p w:rsidR="00BA4084" w:rsidRDefault="001A5F3F" w:rsidP="001A5F3F">
          <w:pPr>
            <w:pStyle w:val="1DEC90FB0B754CDFA81B031811F660AA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EDFAC79CF40649B63113E61E6B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85C8-8542-48D1-A6AB-549BB2B471A5}"/>
      </w:docPartPr>
      <w:docPartBody>
        <w:p w:rsidR="00BA4084" w:rsidRDefault="001A5F3F" w:rsidP="001A5F3F">
          <w:pPr>
            <w:pStyle w:val="DA4EDFAC79CF40649B63113E61E6B15A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CDCA5E0B14225BDF1F44C7FE8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FD79-FB8B-49FD-84B8-E557E89D2B71}"/>
      </w:docPartPr>
      <w:docPartBody>
        <w:p w:rsidR="00BA4084" w:rsidRDefault="001A5F3F" w:rsidP="001A5F3F">
          <w:pPr>
            <w:pStyle w:val="BBACDCA5E0B14225BDF1F44C7FE8B8B4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3401D4F8C40B7AC53FE63BF14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40C-F29E-4DAD-A60E-E67B586174F0}"/>
      </w:docPartPr>
      <w:docPartBody>
        <w:p w:rsidR="00BA4084" w:rsidRDefault="001A5F3F" w:rsidP="001A5F3F">
          <w:pPr>
            <w:pStyle w:val="48A3401D4F8C40B7AC53FE63BF146E42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DB215321A4B2482E51F4D5AD0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EB17-831B-499C-9162-7E520393A811}"/>
      </w:docPartPr>
      <w:docPartBody>
        <w:p w:rsidR="00957A4D" w:rsidRDefault="00957A4D" w:rsidP="00957A4D">
          <w:pPr>
            <w:pStyle w:val="6C9DB215321A4B2482E51F4D5AD06598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CD281EA05493CB7E0D5BD2812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E4F4-6437-444D-9869-23A678551BE0}"/>
      </w:docPartPr>
      <w:docPartBody>
        <w:p w:rsidR="00957A4D" w:rsidRDefault="00957A4D" w:rsidP="00957A4D">
          <w:pPr>
            <w:pStyle w:val="E52CD281EA05493CB7E0D5BD28129F84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A9475CBCE49B4ACB3A93CDA52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AF03-81B6-4396-B249-E9A8FB5FB5BE}"/>
      </w:docPartPr>
      <w:docPartBody>
        <w:p w:rsidR="00957A4D" w:rsidRDefault="00957A4D" w:rsidP="00957A4D">
          <w:pPr>
            <w:pStyle w:val="2BDA9475CBCE49B4ACB3A93CDA52A018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FD7B1D5E041279A6A2A02DAA6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BFBB-BE71-45FB-A001-0D2B493C7D33}"/>
      </w:docPartPr>
      <w:docPartBody>
        <w:p w:rsidR="00957A4D" w:rsidRDefault="00957A4D" w:rsidP="00957A4D">
          <w:pPr>
            <w:pStyle w:val="CDAFD7B1D5E041279A6A2A02DAA62F27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FC2E7D831432088ED6E8D44F1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2274-00F4-4A9A-80F3-8488556FFB6B}"/>
      </w:docPartPr>
      <w:docPartBody>
        <w:p w:rsidR="00957A4D" w:rsidRDefault="00957A4D" w:rsidP="00957A4D">
          <w:pPr>
            <w:pStyle w:val="B2BFC2E7D831432088ED6E8D44F1B9C5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7E980BCD84A0D950D5EA65569C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13AE-757B-4F6B-9DD6-67D14DE799F0}"/>
      </w:docPartPr>
      <w:docPartBody>
        <w:p w:rsidR="00957A4D" w:rsidRDefault="00957A4D" w:rsidP="00957A4D">
          <w:pPr>
            <w:pStyle w:val="CE47E980BCD84A0D950D5EA65569C8D3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6D91058B14C84AFD77EFF4356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126E6-D168-473D-9F78-858A1F145DB1}"/>
      </w:docPartPr>
      <w:docPartBody>
        <w:p w:rsidR="00957A4D" w:rsidRDefault="00957A4D" w:rsidP="00957A4D">
          <w:pPr>
            <w:pStyle w:val="0B06D91058B14C84AFD77EFF4356E03D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D08C1578E40F6B36356390BB2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4253-58DF-4C5C-B393-DDBCA15DA738}"/>
      </w:docPartPr>
      <w:docPartBody>
        <w:p w:rsidR="00957A4D" w:rsidRDefault="00957A4D" w:rsidP="00957A4D">
          <w:pPr>
            <w:pStyle w:val="CD0D08C1578E40F6B36356390BB2369A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8634EEB8E486898089698C520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44C4-6494-4E9A-BEB6-43300BFB8E19}"/>
      </w:docPartPr>
      <w:docPartBody>
        <w:p w:rsidR="00957A4D" w:rsidRDefault="00957A4D" w:rsidP="00957A4D">
          <w:pPr>
            <w:pStyle w:val="9928634EEB8E486898089698C520D2DD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7C09487ED4DDB9D91C4411E53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A8EC-F128-4061-9326-B23C1ED6DA9C}"/>
      </w:docPartPr>
      <w:docPartBody>
        <w:p w:rsidR="00957A4D" w:rsidRDefault="00957A4D" w:rsidP="00957A4D">
          <w:pPr>
            <w:pStyle w:val="39C7C09487ED4DDB9D91C4411E531FFD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D4B05A2894573BEA1085FD93F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562-00F7-4E24-A50B-C193461CD4D3}"/>
      </w:docPartPr>
      <w:docPartBody>
        <w:p w:rsidR="00957A4D" w:rsidRDefault="00957A4D" w:rsidP="00957A4D">
          <w:pPr>
            <w:pStyle w:val="812D4B05A2894573BEA1085FD93FDC76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C2A3C9B124C45A470C6475041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DF31-132B-4324-A1BB-CD5553D99A12}"/>
      </w:docPartPr>
      <w:docPartBody>
        <w:p w:rsidR="00957A4D" w:rsidRDefault="00957A4D" w:rsidP="00957A4D">
          <w:pPr>
            <w:pStyle w:val="733C2A3C9B124C45A470C6475041BC41"/>
          </w:pPr>
          <w:r w:rsidRPr="00D120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3F"/>
    <w:rsid w:val="001A5F3F"/>
    <w:rsid w:val="00957A4D"/>
    <w:rsid w:val="00975C3C"/>
    <w:rsid w:val="00B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A4D"/>
    <w:rPr>
      <w:color w:val="808080"/>
    </w:rPr>
  </w:style>
  <w:style w:type="paragraph" w:customStyle="1" w:styleId="43F3672E8E7A46C3BA96F018EF15D705">
    <w:name w:val="43F3672E8E7A46C3BA96F018EF15D705"/>
    <w:rsid w:val="001A5F3F"/>
  </w:style>
  <w:style w:type="paragraph" w:customStyle="1" w:styleId="8832CA2D3F4144288E83F27C5BD1B0E2">
    <w:name w:val="8832CA2D3F4144288E83F27C5BD1B0E2"/>
    <w:rsid w:val="001A5F3F"/>
  </w:style>
  <w:style w:type="paragraph" w:customStyle="1" w:styleId="52AC289AEECD4024B11E45ADFCB8F45C">
    <w:name w:val="52AC289AEECD4024B11E45ADFCB8F45C"/>
    <w:rsid w:val="001A5F3F"/>
  </w:style>
  <w:style w:type="paragraph" w:customStyle="1" w:styleId="DCDA2FBBD5324DC693580AC52E9FD3E9">
    <w:name w:val="DCDA2FBBD5324DC693580AC52E9FD3E9"/>
    <w:rsid w:val="001A5F3F"/>
  </w:style>
  <w:style w:type="paragraph" w:customStyle="1" w:styleId="1DEC90FB0B754CDFA81B031811F660AA">
    <w:name w:val="1DEC90FB0B754CDFA81B031811F660AA"/>
    <w:rsid w:val="001A5F3F"/>
  </w:style>
  <w:style w:type="paragraph" w:customStyle="1" w:styleId="DA4EDFAC79CF40649B63113E61E6B15A">
    <w:name w:val="DA4EDFAC79CF40649B63113E61E6B15A"/>
    <w:rsid w:val="001A5F3F"/>
  </w:style>
  <w:style w:type="paragraph" w:customStyle="1" w:styleId="BBACDCA5E0B14225BDF1F44C7FE8B8B4">
    <w:name w:val="BBACDCA5E0B14225BDF1F44C7FE8B8B4"/>
    <w:rsid w:val="001A5F3F"/>
  </w:style>
  <w:style w:type="paragraph" w:customStyle="1" w:styleId="48A3401D4F8C40B7AC53FE63BF146E42">
    <w:name w:val="48A3401D4F8C40B7AC53FE63BF146E42"/>
    <w:rsid w:val="001A5F3F"/>
  </w:style>
  <w:style w:type="paragraph" w:customStyle="1" w:styleId="6C9DB215321A4B2482E51F4D5AD06598">
    <w:name w:val="6C9DB215321A4B2482E51F4D5AD06598"/>
    <w:rsid w:val="00957A4D"/>
    <w:rPr>
      <w:kern w:val="2"/>
      <w14:ligatures w14:val="standardContextual"/>
    </w:rPr>
  </w:style>
  <w:style w:type="paragraph" w:customStyle="1" w:styleId="E52CD281EA05493CB7E0D5BD28129F84">
    <w:name w:val="E52CD281EA05493CB7E0D5BD28129F84"/>
    <w:rsid w:val="00957A4D"/>
    <w:rPr>
      <w:kern w:val="2"/>
      <w14:ligatures w14:val="standardContextual"/>
    </w:rPr>
  </w:style>
  <w:style w:type="paragraph" w:customStyle="1" w:styleId="2BDA9475CBCE49B4ACB3A93CDA52A018">
    <w:name w:val="2BDA9475CBCE49B4ACB3A93CDA52A018"/>
    <w:rsid w:val="00957A4D"/>
    <w:rPr>
      <w:kern w:val="2"/>
      <w14:ligatures w14:val="standardContextual"/>
    </w:rPr>
  </w:style>
  <w:style w:type="paragraph" w:customStyle="1" w:styleId="CDAFD7B1D5E041279A6A2A02DAA62F27">
    <w:name w:val="CDAFD7B1D5E041279A6A2A02DAA62F27"/>
    <w:rsid w:val="00957A4D"/>
    <w:rPr>
      <w:kern w:val="2"/>
      <w14:ligatures w14:val="standardContextual"/>
    </w:rPr>
  </w:style>
  <w:style w:type="paragraph" w:customStyle="1" w:styleId="B2BFC2E7D831432088ED6E8D44F1B9C5">
    <w:name w:val="B2BFC2E7D831432088ED6E8D44F1B9C5"/>
    <w:rsid w:val="00957A4D"/>
    <w:rPr>
      <w:kern w:val="2"/>
      <w14:ligatures w14:val="standardContextual"/>
    </w:rPr>
  </w:style>
  <w:style w:type="paragraph" w:customStyle="1" w:styleId="CE47E980BCD84A0D950D5EA65569C8D3">
    <w:name w:val="CE47E980BCD84A0D950D5EA65569C8D3"/>
    <w:rsid w:val="00957A4D"/>
    <w:rPr>
      <w:kern w:val="2"/>
      <w14:ligatures w14:val="standardContextual"/>
    </w:rPr>
  </w:style>
  <w:style w:type="paragraph" w:customStyle="1" w:styleId="0B06D91058B14C84AFD77EFF4356E03D">
    <w:name w:val="0B06D91058B14C84AFD77EFF4356E03D"/>
    <w:rsid w:val="00957A4D"/>
    <w:rPr>
      <w:kern w:val="2"/>
      <w14:ligatures w14:val="standardContextual"/>
    </w:rPr>
  </w:style>
  <w:style w:type="paragraph" w:customStyle="1" w:styleId="CD0D08C1578E40F6B36356390BB2369A">
    <w:name w:val="CD0D08C1578E40F6B36356390BB2369A"/>
    <w:rsid w:val="00957A4D"/>
    <w:rPr>
      <w:kern w:val="2"/>
      <w14:ligatures w14:val="standardContextual"/>
    </w:rPr>
  </w:style>
  <w:style w:type="paragraph" w:customStyle="1" w:styleId="9928634EEB8E486898089698C520D2DD">
    <w:name w:val="9928634EEB8E486898089698C520D2DD"/>
    <w:rsid w:val="00957A4D"/>
    <w:rPr>
      <w:kern w:val="2"/>
      <w14:ligatures w14:val="standardContextual"/>
    </w:rPr>
  </w:style>
  <w:style w:type="paragraph" w:customStyle="1" w:styleId="39C7C09487ED4DDB9D91C4411E531FFD">
    <w:name w:val="39C7C09487ED4DDB9D91C4411E531FFD"/>
    <w:rsid w:val="00957A4D"/>
    <w:rPr>
      <w:kern w:val="2"/>
      <w14:ligatures w14:val="standardContextual"/>
    </w:rPr>
  </w:style>
  <w:style w:type="paragraph" w:customStyle="1" w:styleId="812D4B05A2894573BEA1085FD93FDC76">
    <w:name w:val="812D4B05A2894573BEA1085FD93FDC76"/>
    <w:rsid w:val="00957A4D"/>
    <w:rPr>
      <w:kern w:val="2"/>
      <w14:ligatures w14:val="standardContextual"/>
    </w:rPr>
  </w:style>
  <w:style w:type="paragraph" w:customStyle="1" w:styleId="733C2A3C9B124C45A470C6475041BC41">
    <w:name w:val="733C2A3C9B124C45A470C6475041BC41"/>
    <w:rsid w:val="00957A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7735d-2876-4509-a912-e083c1d4bb56" xsi:nil="true"/>
    <lcf76f155ced4ddcb4097134ff3c332f xmlns="b25d29c6-d86c-4018-8c07-c7b7db9eec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B0E23836A943924E113C2B815760" ma:contentTypeVersion="10" ma:contentTypeDescription="Create a new document." ma:contentTypeScope="" ma:versionID="b0da814d7be5d70fbe1e4e6df780b501">
  <xsd:schema xmlns:xsd="http://www.w3.org/2001/XMLSchema" xmlns:xs="http://www.w3.org/2001/XMLSchema" xmlns:p="http://schemas.microsoft.com/office/2006/metadata/properties" xmlns:ns2="b25d29c6-d86c-4018-8c07-c7b7db9eec66" xmlns:ns3="67d7735d-2876-4509-a912-e083c1d4bb56" targetNamespace="http://schemas.microsoft.com/office/2006/metadata/properties" ma:root="true" ma:fieldsID="389d6ddfe93febc2005beeb85f20e8d8" ns2:_="" ns3:_="">
    <xsd:import namespace="b25d29c6-d86c-4018-8c07-c7b7db9eec66"/>
    <xsd:import namespace="67d7735d-2876-4509-a912-e083c1d4b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d29c6-d86c-4018-8c07-c7b7db9ee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c2e581-e2e4-4827-84a7-43c942dbb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735d-2876-4509-a912-e083c1d4bb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7e80bf-c74f-4fe4-8ff7-3090c714770f}" ma:internalName="TaxCatchAll" ma:showField="CatchAllData" ma:web="67d7735d-2876-4509-a912-e083c1d4b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C9F07-596C-4B43-9A66-1F089C38BC4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7d7735d-2876-4509-a912-e083c1d4bb56"/>
    <ds:schemaRef ds:uri="b25d29c6-d86c-4018-8c07-c7b7db9eec66"/>
  </ds:schemaRefs>
</ds:datastoreItem>
</file>

<file path=customXml/itemProps2.xml><?xml version="1.0" encoding="utf-8"?>
<ds:datastoreItem xmlns:ds="http://schemas.openxmlformats.org/officeDocument/2006/customXml" ds:itemID="{16E03D8B-5C0B-4248-B6C6-8A8FA105D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79240-1721-422B-BC65-A86B4ABEE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272AC5-7777-4C2F-972A-DCE7DE80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d29c6-d86c-4018-8c07-c7b7db9eec66"/>
    <ds:schemaRef ds:uri="67d7735d-2876-4509-a912-e083c1d4b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Dawson</dc:creator>
  <cp:keywords/>
  <dc:description/>
  <cp:lastModifiedBy>Lynsey Dawson (Staff)</cp:lastModifiedBy>
  <cp:revision>3</cp:revision>
  <dcterms:created xsi:type="dcterms:W3CDTF">2024-11-27T23:50:00Z</dcterms:created>
  <dcterms:modified xsi:type="dcterms:W3CDTF">2024-11-27T23:51:00Z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0x0101005FABB0E23836A943924E113C2B815760</vt:lpwstr>
  </property>
</Properties>
</file>